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31" w:rsidRPr="00591031" w:rsidRDefault="00591031" w:rsidP="005910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1031">
        <w:rPr>
          <w:rFonts w:ascii="Times New Roman" w:hAnsi="Times New Roman" w:cs="Times New Roman"/>
        </w:rPr>
        <w:t>Муниципальное бюджетное дошкольное образовательное учреждение «Детский сад № 8»</w:t>
      </w:r>
    </w:p>
    <w:p w:rsidR="00591031" w:rsidRPr="00591031" w:rsidRDefault="00591031" w:rsidP="005910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1031">
        <w:rPr>
          <w:rFonts w:ascii="Times New Roman" w:hAnsi="Times New Roman" w:cs="Times New Roman"/>
        </w:rPr>
        <w:t>_________________________________________________________________________________________________________</w:t>
      </w:r>
    </w:p>
    <w:p w:rsidR="00591031" w:rsidRPr="00591031" w:rsidRDefault="00591031" w:rsidP="005910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1031">
        <w:rPr>
          <w:rFonts w:ascii="Times New Roman" w:hAnsi="Times New Roman" w:cs="Times New Roman"/>
        </w:rPr>
        <w:t xml:space="preserve"> Россия 662150, Красноярский край, г. Ачинск, микрорайон 8, зд.22., тел. (8-391-51) 3-00-77</w:t>
      </w:r>
    </w:p>
    <w:p w:rsidR="00591031" w:rsidRDefault="00591031" w:rsidP="005910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1031" w:rsidRPr="00591031" w:rsidRDefault="00591031" w:rsidP="00D61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03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91031" w:rsidRPr="00591031" w:rsidRDefault="00591031" w:rsidP="00D61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031">
        <w:rPr>
          <w:rFonts w:ascii="Times New Roman" w:hAnsi="Times New Roman" w:cs="Times New Roman"/>
          <w:b/>
          <w:sz w:val="28"/>
          <w:szCs w:val="28"/>
        </w:rPr>
        <w:t>мероприятий в рамках четвертого этапа по подготовке и</w:t>
      </w:r>
    </w:p>
    <w:p w:rsidR="00591031" w:rsidRPr="00591031" w:rsidRDefault="00591031" w:rsidP="00D61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031">
        <w:rPr>
          <w:rFonts w:ascii="Times New Roman" w:hAnsi="Times New Roman" w:cs="Times New Roman"/>
          <w:b/>
          <w:sz w:val="28"/>
          <w:szCs w:val="28"/>
        </w:rPr>
        <w:t>проведению профилактических мероприятий</w:t>
      </w:r>
    </w:p>
    <w:p w:rsidR="00591031" w:rsidRPr="00591031" w:rsidRDefault="00591031" w:rsidP="00D61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031">
        <w:rPr>
          <w:rFonts w:ascii="Times New Roman" w:hAnsi="Times New Roman" w:cs="Times New Roman"/>
          <w:b/>
          <w:sz w:val="28"/>
          <w:szCs w:val="28"/>
        </w:rPr>
        <w:t>«Декада дорожной безопасности детей»</w:t>
      </w:r>
    </w:p>
    <w:p w:rsidR="00591031" w:rsidRDefault="00591031" w:rsidP="00D61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031">
        <w:rPr>
          <w:rFonts w:ascii="Times New Roman" w:hAnsi="Times New Roman" w:cs="Times New Roman"/>
          <w:b/>
          <w:sz w:val="28"/>
          <w:szCs w:val="28"/>
        </w:rPr>
        <w:t>с 16 по 25 октября 2023 года</w:t>
      </w:r>
    </w:p>
    <w:tbl>
      <w:tblPr>
        <w:tblStyle w:val="1"/>
        <w:tblW w:w="15390" w:type="dxa"/>
        <w:tblLayout w:type="fixed"/>
        <w:tblLook w:val="06A0" w:firstRow="1" w:lastRow="0" w:firstColumn="1" w:lastColumn="0" w:noHBand="1" w:noVBand="1"/>
      </w:tblPr>
      <w:tblGrid>
        <w:gridCol w:w="675"/>
        <w:gridCol w:w="7635"/>
        <w:gridCol w:w="7080"/>
      </w:tblGrid>
      <w:tr w:rsidR="00591031" w:rsidRPr="00591031" w:rsidTr="00831370">
        <w:trPr>
          <w:trHeight w:val="300"/>
        </w:trPr>
        <w:tc>
          <w:tcPr>
            <w:tcW w:w="675" w:type="dxa"/>
          </w:tcPr>
          <w:p w:rsidR="00591031" w:rsidRPr="00591031" w:rsidRDefault="00591031" w:rsidP="00591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03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35" w:type="dxa"/>
          </w:tcPr>
          <w:p w:rsidR="00591031" w:rsidRPr="00591031" w:rsidRDefault="00591031" w:rsidP="00591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03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080" w:type="dxa"/>
          </w:tcPr>
          <w:p w:rsidR="00591031" w:rsidRPr="00591031" w:rsidRDefault="00591031" w:rsidP="00591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03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(количество)</w:t>
            </w:r>
          </w:p>
        </w:tc>
      </w:tr>
      <w:tr w:rsidR="00591031" w:rsidRPr="00591031" w:rsidTr="00831370">
        <w:trPr>
          <w:trHeight w:val="300"/>
        </w:trPr>
        <w:tc>
          <w:tcPr>
            <w:tcW w:w="675" w:type="dxa"/>
          </w:tcPr>
          <w:p w:rsidR="00591031" w:rsidRPr="00591031" w:rsidRDefault="00591031" w:rsidP="00591031">
            <w:pPr>
              <w:rPr>
                <w:rFonts w:ascii="Calibri" w:eastAsia="Calibri" w:hAnsi="Calibri" w:cs="Times New Roman"/>
              </w:rPr>
            </w:pPr>
            <w:r w:rsidRPr="00591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5" w:type="dxa"/>
          </w:tcPr>
          <w:p w:rsidR="00591031" w:rsidRPr="00591031" w:rsidRDefault="00591031" w:rsidP="00591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0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 родительские собрания</w:t>
            </w:r>
          </w:p>
          <w:p w:rsidR="006274AF" w:rsidRPr="006274AF" w:rsidRDefault="006274AF" w:rsidP="0062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A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 Пример родителей - фактор  успешного воспитания у детей безопасного поведения»</w:t>
            </w:r>
          </w:p>
          <w:p w:rsidR="00591031" w:rsidRPr="00591031" w:rsidRDefault="006274AF" w:rsidP="006274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F">
              <w:rPr>
                <w:rFonts w:ascii="Times New Roman" w:hAnsi="Times New Roman" w:cs="Times New Roman"/>
                <w:sz w:val="24"/>
                <w:szCs w:val="24"/>
              </w:rPr>
              <w:t>Профилактика дорожно-транспортного травматизма, соблюдение правил дорожного движения, безопасная перевозка детей в автомобиле, необходимость использования автокресел, светоотражающих элементов на одежде детей.</w:t>
            </w:r>
          </w:p>
        </w:tc>
        <w:tc>
          <w:tcPr>
            <w:tcW w:w="7080" w:type="dxa"/>
          </w:tcPr>
          <w:p w:rsidR="00591031" w:rsidRPr="006274AF" w:rsidRDefault="00591031" w:rsidP="006274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собраний: </w:t>
            </w:r>
            <w:r w:rsidR="006274AF" w:rsidRPr="006274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74AF" w:rsidRDefault="006274AF" w:rsidP="006274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 принявших участие в собрании: 11</w:t>
            </w:r>
          </w:p>
          <w:p w:rsidR="006274AF" w:rsidRPr="006274AF" w:rsidRDefault="006274AF" w:rsidP="006274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собраний с участием сотрудников ГИБДД: 0</w:t>
            </w:r>
          </w:p>
        </w:tc>
      </w:tr>
      <w:tr w:rsidR="00591031" w:rsidRPr="00591031" w:rsidTr="00831370">
        <w:trPr>
          <w:trHeight w:val="300"/>
        </w:trPr>
        <w:tc>
          <w:tcPr>
            <w:tcW w:w="675" w:type="dxa"/>
          </w:tcPr>
          <w:p w:rsidR="00591031" w:rsidRPr="00591031" w:rsidRDefault="00591031" w:rsidP="00591031">
            <w:pPr>
              <w:rPr>
                <w:rFonts w:ascii="Calibri" w:eastAsia="Calibri" w:hAnsi="Calibri" w:cs="Times New Roman"/>
              </w:rPr>
            </w:pPr>
            <w:r w:rsidRPr="005910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5" w:type="dxa"/>
          </w:tcPr>
          <w:p w:rsidR="00591031" w:rsidRPr="00591031" w:rsidRDefault="00591031" w:rsidP="00591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0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Проведены:</w:t>
            </w:r>
          </w:p>
          <w:p w:rsidR="00591031" w:rsidRDefault="00591031" w:rsidP="00591031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6DC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еседы</w:t>
            </w:r>
            <w:r w:rsidR="007F6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всех возрастных группах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“Дорога осенью</w:t>
            </w:r>
            <w:r w:rsidRPr="00591031">
              <w:rPr>
                <w:rFonts w:ascii="Times New Roman" w:eastAsia="Times New Roman" w:hAnsi="Times New Roman" w:cs="Times New Roman"/>
                <w:sz w:val="24"/>
                <w:szCs w:val="24"/>
              </w:rPr>
              <w:t>”, “Безопасная дорога”, “Юные пешеходы”</w:t>
            </w:r>
            <w:r w:rsidR="00521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21D46" w:rsidRPr="00521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маленького пешехода», «Правила безопасного поведения на улице», «Помнить обязан любой пешеход», «Где должны играть дети»</w:t>
            </w:r>
            <w:r w:rsidRPr="00521D4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D05F5" w:rsidRDefault="000D05F5" w:rsidP="00591031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прошла подвижная игра «Красный, желтый, зеленый» (формировать представления о сигналах светофора);</w:t>
            </w:r>
          </w:p>
          <w:p w:rsidR="006274AF" w:rsidRDefault="006274AF" w:rsidP="006274A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 2 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(А) в продуктивной деятельности дети познакомились со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светофорчиком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изучили его основные цвета.</w:t>
            </w:r>
          </w:p>
          <w:p w:rsidR="006274AF" w:rsidRPr="006274AF" w:rsidRDefault="006274AF" w:rsidP="006274A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2 мл гр. (А) </w:t>
            </w:r>
            <w:r w:rsidRPr="006274AF">
              <w:rPr>
                <w:rFonts w:ascii="Times New Roman" w:hAnsi="Times New Roman" w:cs="Times New Roman"/>
                <w:sz w:val="24"/>
                <w:szCs w:val="24"/>
              </w:rPr>
              <w:t>Игра-викторина « Знаеш</w:t>
            </w:r>
            <w:proofErr w:type="gramStart"/>
            <w:r w:rsidRPr="006274AF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6274AF">
              <w:rPr>
                <w:rFonts w:ascii="Times New Roman" w:hAnsi="Times New Roman" w:cs="Times New Roman"/>
                <w:sz w:val="24"/>
                <w:szCs w:val="24"/>
              </w:rPr>
              <w:t xml:space="preserve"> поделись» с родителями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274AF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 представлений о ППД и  поведении в разных ситуациях</w:t>
            </w:r>
            <w:r>
              <w:t>.</w:t>
            </w:r>
          </w:p>
          <w:p w:rsidR="000D05F5" w:rsidRPr="00A33CFD" w:rsidRDefault="000D05F5" w:rsidP="000D05F5">
            <w:pPr>
              <w:numPr>
                <w:ilvl w:val="0"/>
                <w:numId w:val="2"/>
              </w:numPr>
              <w:contextualSpacing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ср.гр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прошла дидактическая игра «Найди такой же» (</w:t>
            </w:r>
            <w:r w:rsidRPr="000D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знания о безопасном поведении на улицах и проезжей части; совершенствовать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дорожных знаках).</w:t>
            </w:r>
            <w:r>
              <w:t xml:space="preserve"> </w:t>
            </w:r>
            <w:hyperlink r:id="rId6" w:history="1">
              <w:r>
                <w:rPr>
                  <w:rStyle w:val="a4"/>
                </w:rPr>
                <w:t>novost_dorozhnye_znaki_nashi_nadezhnye_druzja.pdf (ucoz.net)</w:t>
              </w:r>
            </w:hyperlink>
          </w:p>
          <w:p w:rsidR="00A33CFD" w:rsidRDefault="00A33CFD" w:rsidP="000D05F5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(А) прошла выставка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Сфетофор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A33CFD" w:rsidRDefault="00A33CFD" w:rsidP="00A33CFD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(ребята учились в правильном порядке приемам наклеивания цветов светофора, чередуя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D05F5" w:rsidRDefault="000D05F5" w:rsidP="000D05F5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="00A33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«Пчелки» Прошла выставка рисунков «Я пешеход» (</w:t>
            </w:r>
            <w:r w:rsidRPr="000D05F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мотивации детей к пониманию необходимости соблю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 правил дорожного движения);</w:t>
            </w:r>
          </w:p>
          <w:p w:rsidR="00591031" w:rsidRPr="00831370" w:rsidRDefault="000D05F5" w:rsidP="000D05F5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ст. гр. «Солнышко» прошла</w:t>
            </w:r>
            <w:r w:rsidRPr="00591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91031" w:rsidRPr="00591031">
              <w:rPr>
                <w:rFonts w:ascii="Times New Roman" w:eastAsia="Times New Roman" w:hAnsi="Times New Roman" w:cs="Times New Roman"/>
                <w:sz w:val="24"/>
                <w:szCs w:val="24"/>
              </w:rPr>
              <w:t>икторина “Знатоки ПДД” (</w:t>
            </w:r>
            <w:r w:rsidR="00591031" w:rsidRPr="00591031">
              <w:rPr>
                <w:rFonts w:ascii="Times New Roman" w:eastAsia="Times New Roman" w:hAnsi="Times New Roman" w:cs="Times New Roman"/>
                <w:color w:val="000000"/>
              </w:rPr>
              <w:t>Закрепить знания детей о правилах дорожного движения, дорожных знаках, правилах поведения на дорогах)</w:t>
            </w:r>
            <w:r w:rsidR="00831370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831370" w:rsidRDefault="00831370" w:rsidP="0083137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подгот.гр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ребята решали проблемные ситуации «В поисках нарушителя» (</w:t>
            </w:r>
            <w:r w:rsidRPr="0083137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в игровой форме знания детей правил уличного движения: правила перехода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проезжей части</w:t>
            </w:r>
            <w:r w:rsidRPr="00831370">
              <w:rPr>
                <w:rFonts w:ascii="Times New Roman" w:eastAsia="Times New Roman" w:hAnsi="Times New Roman" w:cs="Times New Roman"/>
                <w:sz w:val="24"/>
                <w:szCs w:val="24"/>
              </w:rPr>
              <w:t>, назначение сигналов светофора, дорожные знаки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274AF" w:rsidRDefault="006274AF" w:rsidP="0083137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(А) </w:t>
            </w:r>
            <w:r w:rsidR="007F6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прошла выставка рисунков </w:t>
            </w:r>
            <w:r w:rsidR="007F6DC5" w:rsidRPr="007F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«Пешех</w:t>
            </w:r>
            <w:r w:rsidR="007F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одный переход и дорожные знаки» закрепили знания соблюдений ПДД.</w:t>
            </w:r>
          </w:p>
          <w:p w:rsidR="007F6DC5" w:rsidRPr="00591031" w:rsidRDefault="007F6DC5" w:rsidP="0083137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0" w:type="dxa"/>
          </w:tcPr>
          <w:p w:rsidR="00591031" w:rsidRPr="00591031" w:rsidRDefault="00591031" w:rsidP="00591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мероприятий: </w:t>
            </w:r>
            <w:r w:rsidR="006274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33C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91031" w:rsidRPr="00591031" w:rsidRDefault="00591031" w:rsidP="00A33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0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воспитанников, прин</w:t>
            </w:r>
            <w:r w:rsidR="006A1754">
              <w:rPr>
                <w:rFonts w:ascii="Times New Roman" w:eastAsia="Times New Roman" w:hAnsi="Times New Roman" w:cs="Times New Roman"/>
                <w:sz w:val="24"/>
                <w:szCs w:val="24"/>
              </w:rPr>
              <w:t>явших участие в мероприятиях: 1</w:t>
            </w:r>
            <w:r w:rsidR="00A33CFD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Pr="005910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1031" w:rsidRPr="00591031" w:rsidTr="00831370">
        <w:trPr>
          <w:trHeight w:val="300"/>
        </w:trPr>
        <w:tc>
          <w:tcPr>
            <w:tcW w:w="675" w:type="dxa"/>
          </w:tcPr>
          <w:p w:rsidR="00591031" w:rsidRPr="00591031" w:rsidRDefault="00591031" w:rsidP="00591031">
            <w:pPr>
              <w:rPr>
                <w:rFonts w:ascii="Calibri" w:eastAsia="Calibri" w:hAnsi="Calibri" w:cs="Times New Roman"/>
              </w:rPr>
            </w:pPr>
            <w:r w:rsidRPr="00591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635" w:type="dxa"/>
          </w:tcPr>
          <w:p w:rsidR="00591031" w:rsidRPr="00591031" w:rsidRDefault="00591031" w:rsidP="00591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0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Проведены:</w:t>
            </w:r>
          </w:p>
          <w:p w:rsidR="00591031" w:rsidRPr="00591031" w:rsidRDefault="00591031" w:rsidP="0059103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03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“Ребенок главный пассажир” (Предупреждение дорожно - транспортного травматизма; обеспечение безопасности детей)</w:t>
            </w:r>
            <w:r w:rsidR="00831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831370">
                <w:rPr>
                  <w:rStyle w:val="a4"/>
                </w:rPr>
                <w:t>novost_na_sajt_po_pdd_compressed.pdf (ucoz.net)</w:t>
              </w:r>
            </w:hyperlink>
          </w:p>
          <w:p w:rsidR="00591031" w:rsidRDefault="00831370" w:rsidP="006A1754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</w:t>
            </w:r>
            <w:r w:rsidR="006A1754">
              <w:rPr>
                <w:rFonts w:ascii="Times New Roman" w:eastAsia="Times New Roman" w:hAnsi="Times New Roman" w:cs="Times New Roman"/>
                <w:sz w:val="24"/>
                <w:szCs w:val="24"/>
              </w:rPr>
              <w:t>Я примерный пешеход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A1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6A1754" w:rsidRPr="006A17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работу по профилактики детского – дорожного травматизма, и педагогическому пр</w:t>
            </w:r>
            <w:r w:rsidR="006A1754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освещению жителей г. Ачинска</w:t>
            </w:r>
            <w:r w:rsidR="006A1754" w:rsidRPr="006A1754">
              <w:rPr>
                <w:rFonts w:ascii="Times New Roman" w:eastAsia="Times New Roman" w:hAnsi="Times New Roman" w:cs="Times New Roman"/>
                <w:sz w:val="24"/>
                <w:szCs w:val="24"/>
              </w:rPr>
              <w:t>.      Акцентировать внимани</w:t>
            </w:r>
            <w:r w:rsidR="006A1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юных и взрослых пешеходов на </w:t>
            </w:r>
            <w:r w:rsidR="006A1754" w:rsidRPr="006A1754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дорожного движения.</w:t>
            </w:r>
          </w:p>
          <w:p w:rsidR="007F6DC5" w:rsidRPr="00591031" w:rsidRDefault="007F6DC5" w:rsidP="006A1754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(А) совместно с родителями – «Я соблюдаю ПДД» направленная на соблюдение скоростного режима на дорогах,</w:t>
            </w:r>
            <w:r w:rsidR="00D61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особенности с ребенком в салоне. </w:t>
            </w:r>
          </w:p>
        </w:tc>
        <w:tc>
          <w:tcPr>
            <w:tcW w:w="7080" w:type="dxa"/>
          </w:tcPr>
          <w:p w:rsidR="006A1754" w:rsidRDefault="007F6DC5" w:rsidP="006A1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мероприятий: 3</w:t>
            </w:r>
          </w:p>
          <w:p w:rsidR="00591031" w:rsidRPr="00591031" w:rsidRDefault="00591031" w:rsidP="006A1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0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воспитанников, принявших участие в меро</w:t>
            </w:r>
            <w:r w:rsidR="007F6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приятиях: 112</w:t>
            </w:r>
            <w:r w:rsidRPr="005910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91031" w:rsidRDefault="00831370" w:rsidP="00591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Ответственная</w:t>
      </w:r>
      <w:r w:rsidRPr="00831370">
        <w:rPr>
          <w:rFonts w:ascii="Times New Roman" w:hAnsi="Times New Roman" w:cs="Times New Roman"/>
          <w:sz w:val="24"/>
          <w:szCs w:val="24"/>
        </w:rPr>
        <w:t xml:space="preserve"> за п</w:t>
      </w:r>
      <w:r>
        <w:rPr>
          <w:rFonts w:ascii="Times New Roman" w:hAnsi="Times New Roman" w:cs="Times New Roman"/>
          <w:sz w:val="24"/>
          <w:szCs w:val="24"/>
        </w:rPr>
        <w:t>рофилактику ДДТТ</w:t>
      </w:r>
      <w:r w:rsidRPr="00831370">
        <w:rPr>
          <w:rFonts w:ascii="Times New Roman" w:hAnsi="Times New Roman" w:cs="Times New Roman"/>
          <w:sz w:val="24"/>
          <w:szCs w:val="24"/>
        </w:rPr>
        <w:t xml:space="preserve"> Кузнецова А.С</w:t>
      </w:r>
      <w:r w:rsidR="00D61CA1">
        <w:rPr>
          <w:rFonts w:ascii="Times New Roman" w:hAnsi="Times New Roman" w:cs="Times New Roman"/>
          <w:sz w:val="24"/>
          <w:szCs w:val="24"/>
        </w:rPr>
        <w:t>.</w:t>
      </w:r>
      <w:r w:rsidRPr="008313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1CA1">
        <w:rPr>
          <w:rFonts w:ascii="Times New Roman" w:hAnsi="Times New Roman" w:cs="Times New Roman"/>
          <w:sz w:val="24"/>
          <w:szCs w:val="24"/>
        </w:rPr>
        <w:t>Четверикова</w:t>
      </w:r>
      <w:proofErr w:type="spellEnd"/>
      <w:r w:rsidR="00D61CA1">
        <w:rPr>
          <w:rFonts w:ascii="Times New Roman" w:hAnsi="Times New Roman" w:cs="Times New Roman"/>
          <w:sz w:val="24"/>
          <w:szCs w:val="24"/>
        </w:rPr>
        <w:t xml:space="preserve"> А.В. </w:t>
      </w:r>
      <w:bookmarkStart w:id="0" w:name="_GoBack"/>
      <w:bookmarkEnd w:id="0"/>
    </w:p>
    <w:p w:rsidR="00A33CFD" w:rsidRDefault="00A33CFD" w:rsidP="005910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3CFD" w:rsidRPr="00591031" w:rsidRDefault="00A33CFD" w:rsidP="0059103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3CFD" w:rsidRPr="00591031" w:rsidSect="00D61CA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CC406"/>
    <w:multiLevelType w:val="hybridMultilevel"/>
    <w:tmpl w:val="48DEE730"/>
    <w:lvl w:ilvl="0" w:tplc="D5386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DEF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440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DE5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78A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408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561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05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EA5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ED9FE"/>
    <w:multiLevelType w:val="hybridMultilevel"/>
    <w:tmpl w:val="950C5A64"/>
    <w:lvl w:ilvl="0" w:tplc="07EC4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85E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046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4B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8B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DAB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1E1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AC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941A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31"/>
    <w:rsid w:val="00000F11"/>
    <w:rsid w:val="000D05F5"/>
    <w:rsid w:val="00521D46"/>
    <w:rsid w:val="00591031"/>
    <w:rsid w:val="006274AF"/>
    <w:rsid w:val="006A1754"/>
    <w:rsid w:val="007F6DC5"/>
    <w:rsid w:val="00831370"/>
    <w:rsid w:val="00844C91"/>
    <w:rsid w:val="00A33CFD"/>
    <w:rsid w:val="00D6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9103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9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D05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9103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9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D0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strovok-achmap.ucoz.net/555/novost_na_sajt_po_pdd_compresse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trovok-achmap.ucoz.net/555/novost_dorozhnye_znaki_nashi_nadezhnye_druzj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4</cp:revision>
  <dcterms:created xsi:type="dcterms:W3CDTF">2023-10-25T06:52:00Z</dcterms:created>
  <dcterms:modified xsi:type="dcterms:W3CDTF">2024-10-12T16:04:00Z</dcterms:modified>
</cp:coreProperties>
</file>